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B07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Uwaga: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0B2E1C" w:rsidRPr="000B2E1C">
        <w:rPr>
          <w:rFonts w:ascii="Times New Roman" w:hAnsi="Times New Roman" w:cs="Times New Roman"/>
          <w:b/>
          <w:bCs/>
        </w:rPr>
        <w:t>Dostawa wraz z rozmieszczeniem i instalacją do Akademii Wychowania Fizycznego J. Piłsudskiego, Filia w Białej Podlaskiej zestawów komputerowych stacjonarnych wraz z akcesoriami i oprogramowaniem oraz urządzenia wielofunkcyjnego drukującego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1" w:name="Wybór3"/>
    <w:p w:rsidR="00F92AFD" w:rsidRPr="004B0B13" w:rsidRDefault="002B281D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</w:t>
      </w:r>
      <w:r w:rsidR="0028192A">
        <w:rPr>
          <w:rFonts w:ascii="Times New Roman" w:hAnsi="Times New Roman" w:cs="Times New Roman"/>
        </w:rPr>
        <w:t>urencji i konsumentów (</w:t>
      </w:r>
      <w:r w:rsidR="0028192A" w:rsidRPr="0028192A">
        <w:rPr>
          <w:rFonts w:ascii="Times New Roman" w:hAnsi="Times New Roman" w:cs="Times New Roman"/>
        </w:rPr>
        <w:t>Dz. U. 2018 poz. 798</w:t>
      </w:r>
      <w:r w:rsidR="0028192A">
        <w:rPr>
          <w:rFonts w:ascii="Times New Roman" w:hAnsi="Times New Roman" w:cs="Times New Roman"/>
        </w:rPr>
        <w:t xml:space="preserve"> 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2B281D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28192A" w:rsidRPr="0028192A">
        <w:rPr>
          <w:rFonts w:ascii="Times New Roman" w:hAnsi="Times New Roman" w:cs="Times New Roman"/>
          <w:bCs/>
        </w:rPr>
        <w:t>Dz. U. 2018 poz. 798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r w:rsidR="00197350" w:rsidRPr="00197350">
        <w:rPr>
          <w:rFonts w:ascii="Times New Roman" w:hAnsi="Times New Roman" w:cs="Times New Roman"/>
          <w:bCs/>
          <w:i/>
          <w:sz w:val="18"/>
          <w:szCs w:val="18"/>
        </w:rPr>
        <w:t>Dz. U. 2018 poz. 798 z późn. zm.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281" w:rsidRDefault="009B1281" w:rsidP="00BA1847">
      <w:pPr>
        <w:spacing w:before="0"/>
      </w:pPr>
      <w:r>
        <w:separator/>
      </w:r>
    </w:p>
  </w:endnote>
  <w:endnote w:type="continuationSeparator" w:id="0">
    <w:p w:rsidR="009B1281" w:rsidRDefault="009B128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77" w:rsidRDefault="00EF2C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C2F6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C2F6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2B281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77" w:rsidRDefault="00EF2C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281" w:rsidRDefault="009B1281" w:rsidP="00BA1847">
      <w:pPr>
        <w:spacing w:before="0"/>
      </w:pPr>
      <w:r>
        <w:separator/>
      </w:r>
    </w:p>
  </w:footnote>
  <w:footnote w:type="continuationSeparator" w:id="0">
    <w:p w:rsidR="009B1281" w:rsidRDefault="009B128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77" w:rsidRDefault="00EF2C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EF2C77">
      <w:rPr>
        <w:rFonts w:ascii="Times New Roman" w:hAnsi="Times New Roman" w:cs="Times New Roman"/>
        <w:b/>
      </w:rPr>
      <w:t>250</w:t>
    </w:r>
    <w:r w:rsidR="0028192A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0B2E1C">
      <w:rPr>
        <w:rFonts w:ascii="Times New Roman" w:hAnsi="Times New Roman" w:cs="Times New Roman"/>
        <w:b/>
        <w:i/>
      </w:rPr>
      <w:t xml:space="preserve">Załącznik </w:t>
    </w:r>
    <w:r w:rsidR="007F1C7A">
      <w:rPr>
        <w:rFonts w:ascii="Times New Roman" w:hAnsi="Times New Roman" w:cs="Times New Roman"/>
        <w:b/>
        <w:i/>
      </w:rPr>
      <w:t>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77" w:rsidRDefault="00EF2C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2E1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75AA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97350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8192A"/>
    <w:rsid w:val="002940AA"/>
    <w:rsid w:val="002A2281"/>
    <w:rsid w:val="002B281D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C610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53EC6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805BA"/>
    <w:rsid w:val="00691792"/>
    <w:rsid w:val="006B62EE"/>
    <w:rsid w:val="006F0ECE"/>
    <w:rsid w:val="00702E4D"/>
    <w:rsid w:val="00727259"/>
    <w:rsid w:val="00732BCE"/>
    <w:rsid w:val="00763356"/>
    <w:rsid w:val="00774A2D"/>
    <w:rsid w:val="00777B25"/>
    <w:rsid w:val="00782394"/>
    <w:rsid w:val="007965AE"/>
    <w:rsid w:val="007975C0"/>
    <w:rsid w:val="007A7E8D"/>
    <w:rsid w:val="007D1700"/>
    <w:rsid w:val="007F1A77"/>
    <w:rsid w:val="007F1C7A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B1281"/>
    <w:rsid w:val="009C5480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B0737"/>
    <w:rsid w:val="00AC4B74"/>
    <w:rsid w:val="00AE7F14"/>
    <w:rsid w:val="00B0037D"/>
    <w:rsid w:val="00B015F3"/>
    <w:rsid w:val="00B03103"/>
    <w:rsid w:val="00B307D5"/>
    <w:rsid w:val="00B73C3F"/>
    <w:rsid w:val="00B9272D"/>
    <w:rsid w:val="00B945DC"/>
    <w:rsid w:val="00B95100"/>
    <w:rsid w:val="00BA1847"/>
    <w:rsid w:val="00BA537A"/>
    <w:rsid w:val="00BA7379"/>
    <w:rsid w:val="00BB3087"/>
    <w:rsid w:val="00BC2F6F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0A0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2C77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B0778"/>
    <w:rsid w:val="00FC779F"/>
    <w:rsid w:val="00FD0A3A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819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819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F1C2-24E6-4638-9D58-911EDB28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2018-05-24T07:13:00Z</cp:lastPrinted>
  <dcterms:created xsi:type="dcterms:W3CDTF">2018-05-22T01:54:00Z</dcterms:created>
  <dcterms:modified xsi:type="dcterms:W3CDTF">2018-05-24T07:14:00Z</dcterms:modified>
</cp:coreProperties>
</file>