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552B" w14:textId="77777777" w:rsidR="00A22E37" w:rsidRDefault="00D73629">
      <w:pPr>
        <w:spacing w:after="7"/>
        <w:ind w:left="414" w:right="-5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49EFFB3" wp14:editId="22C448E6">
            <wp:simplePos x="0" y="0"/>
            <wp:positionH relativeFrom="column">
              <wp:posOffset>-45465</wp:posOffset>
            </wp:positionH>
            <wp:positionV relativeFrom="paragraph">
              <wp:posOffset>-1036602</wp:posOffset>
            </wp:positionV>
            <wp:extent cx="892175" cy="1170305"/>
            <wp:effectExtent l="0" t="0" r="0" b="0"/>
            <wp:wrapSquare wrapText="bothSides"/>
            <wp:docPr id="300" name="Picture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F2D7559" wp14:editId="6DFBB058">
            <wp:simplePos x="0" y="0"/>
            <wp:positionH relativeFrom="column">
              <wp:posOffset>5118354</wp:posOffset>
            </wp:positionH>
            <wp:positionV relativeFrom="paragraph">
              <wp:posOffset>-905157</wp:posOffset>
            </wp:positionV>
            <wp:extent cx="965835" cy="959485"/>
            <wp:effectExtent l="0" t="0" r="0" b="0"/>
            <wp:wrapSquare wrapText="bothSides"/>
            <wp:docPr id="302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KARTA ZGŁOSZENIA UCZESTNICTWA </w:t>
      </w:r>
    </w:p>
    <w:p w14:paraId="5512359A" w14:textId="77777777" w:rsidR="00A22E37" w:rsidRDefault="00D73629">
      <w:pPr>
        <w:spacing w:after="7"/>
        <w:ind w:left="414" w:hanging="10"/>
        <w:jc w:val="center"/>
      </w:pPr>
      <w:r>
        <w:rPr>
          <w:rFonts w:ascii="Arial" w:eastAsia="Arial" w:hAnsi="Arial" w:cs="Arial"/>
          <w:b/>
          <w:sz w:val="24"/>
        </w:rPr>
        <w:t xml:space="preserve">W V MIĘDZYNARODOWEJ KONFERENCJI NAUKOWO-METODYCZNEJ </w:t>
      </w:r>
    </w:p>
    <w:p w14:paraId="369F2CC3" w14:textId="77777777" w:rsidR="00A22E37" w:rsidRDefault="00D73629">
      <w:pPr>
        <w:spacing w:after="0"/>
        <w:ind w:left="406"/>
      </w:pPr>
      <w:r>
        <w:rPr>
          <w:rFonts w:ascii="Arial" w:eastAsia="Arial" w:hAnsi="Arial" w:cs="Arial"/>
          <w:b/>
          <w:sz w:val="24"/>
        </w:rPr>
        <w:t xml:space="preserve">„Aktywność ruchowa dzieci i młodzieży niepełnosprawnej oraz osób starszych” </w:t>
      </w:r>
    </w:p>
    <w:p w14:paraId="13850A30" w14:textId="53D7C7DB" w:rsidR="00A22E37" w:rsidRDefault="00D73629">
      <w:pPr>
        <w:spacing w:after="0"/>
        <w:ind w:left="406"/>
        <w:jc w:val="center"/>
      </w:pPr>
      <w:r>
        <w:rPr>
          <w:rFonts w:ascii="Arial" w:eastAsia="Arial" w:hAnsi="Arial" w:cs="Arial"/>
          <w:b/>
          <w:sz w:val="20"/>
        </w:rPr>
        <w:t>19</w:t>
      </w:r>
      <w:r>
        <w:rPr>
          <w:rFonts w:ascii="Arial" w:eastAsia="Arial" w:hAnsi="Arial" w:cs="Arial"/>
          <w:b/>
          <w:sz w:val="20"/>
        </w:rPr>
        <w:t>-21</w:t>
      </w:r>
      <w:r>
        <w:rPr>
          <w:rFonts w:ascii="Arial" w:eastAsia="Arial" w:hAnsi="Arial" w:cs="Arial"/>
          <w:b/>
          <w:sz w:val="20"/>
        </w:rPr>
        <w:t xml:space="preserve"> września 2023</w:t>
      </w:r>
      <w:r>
        <w:rPr>
          <w:rFonts w:ascii="Arial" w:eastAsia="Arial" w:hAnsi="Arial" w:cs="Arial"/>
          <w:b/>
          <w:sz w:val="20"/>
        </w:rPr>
        <w:t xml:space="preserve">, Filia AWF w Białej Podlaskiej </w:t>
      </w:r>
    </w:p>
    <w:p w14:paraId="71E482A4" w14:textId="77777777" w:rsidR="00A22E37" w:rsidRDefault="00D73629">
      <w:pPr>
        <w:spacing w:after="21"/>
        <w:ind w:left="463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674B80D" w14:textId="77777777" w:rsidR="00A22E37" w:rsidRDefault="00D73629">
      <w:pPr>
        <w:pStyle w:val="Nagwek1"/>
        <w:jc w:val="center"/>
      </w:pPr>
      <w:r>
        <w:t xml:space="preserve">APPLICATION FORM FOR PARTICIPATION in the 5TH INTERNATIONAL SCIENTIFIC-METHODOLOGICAL CONFERENCE  </w:t>
      </w:r>
    </w:p>
    <w:p w14:paraId="26C5A8E9" w14:textId="1D6AF7EA" w:rsidR="00A22E37" w:rsidRDefault="00D73629">
      <w:pPr>
        <w:spacing w:after="1" w:line="257" w:lineRule="auto"/>
        <w:ind w:left="1976" w:right="1574"/>
        <w:jc w:val="center"/>
      </w:pPr>
      <w:r>
        <w:rPr>
          <w:rFonts w:ascii="Arial" w:eastAsia="Arial" w:hAnsi="Arial" w:cs="Arial"/>
          <w:b/>
          <w:color w:val="1F3864"/>
          <w:sz w:val="20"/>
        </w:rPr>
        <w:t>"</w:t>
      </w:r>
      <w:proofErr w:type="spellStart"/>
      <w:r>
        <w:rPr>
          <w:rFonts w:ascii="Arial" w:eastAsia="Arial" w:hAnsi="Arial" w:cs="Arial"/>
          <w:b/>
          <w:color w:val="1F3864"/>
          <w:sz w:val="20"/>
        </w:rPr>
        <w:t>Physical</w:t>
      </w:r>
      <w:proofErr w:type="spellEnd"/>
      <w:r>
        <w:rPr>
          <w:rFonts w:ascii="Arial" w:eastAsia="Arial" w:hAnsi="Arial" w:cs="Arial"/>
          <w:b/>
          <w:color w:val="1F3864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1F3864"/>
          <w:sz w:val="20"/>
        </w:rPr>
        <w:t>activities</w:t>
      </w:r>
      <w:proofErr w:type="spellEnd"/>
      <w:r>
        <w:rPr>
          <w:rFonts w:ascii="Arial" w:eastAsia="Arial" w:hAnsi="Arial" w:cs="Arial"/>
          <w:b/>
          <w:color w:val="1F3864"/>
          <w:sz w:val="20"/>
        </w:rPr>
        <w:t xml:space="preserve"> in </w:t>
      </w:r>
      <w:proofErr w:type="spellStart"/>
      <w:r>
        <w:rPr>
          <w:rFonts w:ascii="Arial" w:eastAsia="Arial" w:hAnsi="Arial" w:cs="Arial"/>
          <w:b/>
          <w:color w:val="1F3864"/>
          <w:sz w:val="20"/>
        </w:rPr>
        <w:t>disabled</w:t>
      </w:r>
      <w:proofErr w:type="spellEnd"/>
      <w:r>
        <w:rPr>
          <w:rFonts w:ascii="Arial" w:eastAsia="Arial" w:hAnsi="Arial" w:cs="Arial"/>
          <w:b/>
          <w:color w:val="1F3864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1F3864"/>
          <w:sz w:val="20"/>
        </w:rPr>
        <w:t>children</w:t>
      </w:r>
      <w:proofErr w:type="spellEnd"/>
      <w:r>
        <w:rPr>
          <w:rFonts w:ascii="Arial" w:eastAsia="Arial" w:hAnsi="Arial" w:cs="Arial"/>
          <w:b/>
          <w:color w:val="1F3864"/>
          <w:sz w:val="20"/>
        </w:rPr>
        <w:t xml:space="preserve">, </w:t>
      </w:r>
      <w:proofErr w:type="spellStart"/>
      <w:r>
        <w:rPr>
          <w:rFonts w:ascii="Arial" w:eastAsia="Arial" w:hAnsi="Arial" w:cs="Arial"/>
          <w:b/>
          <w:color w:val="1F3864"/>
          <w:sz w:val="20"/>
        </w:rPr>
        <w:t>youth</w:t>
      </w:r>
      <w:proofErr w:type="spellEnd"/>
      <w:r>
        <w:rPr>
          <w:rFonts w:ascii="Arial" w:eastAsia="Arial" w:hAnsi="Arial" w:cs="Arial"/>
          <w:b/>
          <w:color w:val="1F3864"/>
          <w:sz w:val="20"/>
        </w:rPr>
        <w:t xml:space="preserve"> and the </w:t>
      </w:r>
      <w:proofErr w:type="spellStart"/>
      <w:proofErr w:type="gramStart"/>
      <w:r>
        <w:rPr>
          <w:rFonts w:ascii="Arial" w:eastAsia="Arial" w:hAnsi="Arial" w:cs="Arial"/>
          <w:b/>
          <w:color w:val="1F3864"/>
          <w:sz w:val="20"/>
        </w:rPr>
        <w:t>elderly</w:t>
      </w:r>
      <w:proofErr w:type="spellEnd"/>
      <w:r>
        <w:rPr>
          <w:rFonts w:ascii="Arial" w:eastAsia="Arial" w:hAnsi="Arial" w:cs="Arial"/>
          <w:b/>
          <w:color w:val="1F3864"/>
          <w:sz w:val="20"/>
        </w:rPr>
        <w:t>”  Active</w:t>
      </w:r>
      <w:proofErr w:type="gramEnd"/>
      <w:r>
        <w:rPr>
          <w:rFonts w:ascii="Arial" w:eastAsia="Arial" w:hAnsi="Arial" w:cs="Arial"/>
          <w:b/>
          <w:color w:val="1F3864"/>
          <w:sz w:val="20"/>
        </w:rPr>
        <w:t xml:space="preserve"> and </w:t>
      </w:r>
      <w:proofErr w:type="spellStart"/>
      <w:r>
        <w:rPr>
          <w:rFonts w:ascii="Arial" w:eastAsia="Arial" w:hAnsi="Arial" w:cs="Arial"/>
          <w:b/>
          <w:color w:val="1F3864"/>
          <w:sz w:val="20"/>
        </w:rPr>
        <w:t>Healthy</w:t>
      </w:r>
      <w:proofErr w:type="spellEnd"/>
      <w:r>
        <w:rPr>
          <w:rFonts w:ascii="Arial" w:eastAsia="Arial" w:hAnsi="Arial" w:cs="Arial"/>
          <w:b/>
          <w:color w:val="1F3864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1F3864"/>
          <w:sz w:val="20"/>
        </w:rPr>
        <w:t>Olimpic</w:t>
      </w:r>
      <w:proofErr w:type="spellEnd"/>
      <w:r>
        <w:rPr>
          <w:rFonts w:ascii="Arial" w:eastAsia="Arial" w:hAnsi="Arial" w:cs="Arial"/>
          <w:b/>
          <w:color w:val="1F3864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1F3864"/>
          <w:sz w:val="20"/>
        </w:rPr>
        <w:t>Seniors</w:t>
      </w:r>
      <w:proofErr w:type="spellEnd"/>
      <w:r>
        <w:rPr>
          <w:rFonts w:ascii="Arial" w:eastAsia="Arial" w:hAnsi="Arial" w:cs="Arial"/>
          <w:b/>
          <w:color w:val="1F3864"/>
          <w:sz w:val="20"/>
        </w:rPr>
        <w:t xml:space="preserve"> – AHOS  Biała Podlaska, Poland, on </w:t>
      </w:r>
      <w:proofErr w:type="spellStart"/>
      <w:r>
        <w:rPr>
          <w:rFonts w:ascii="Arial" w:eastAsia="Arial" w:hAnsi="Arial" w:cs="Arial"/>
          <w:b/>
          <w:color w:val="1F3864"/>
          <w:sz w:val="20"/>
        </w:rPr>
        <w:t>September</w:t>
      </w:r>
      <w:proofErr w:type="spellEnd"/>
      <w:r>
        <w:rPr>
          <w:rFonts w:ascii="Arial" w:eastAsia="Arial" w:hAnsi="Arial" w:cs="Arial"/>
          <w:b/>
          <w:color w:val="1F3864"/>
          <w:sz w:val="20"/>
        </w:rPr>
        <w:t xml:space="preserve"> 19</w:t>
      </w:r>
      <w:r>
        <w:rPr>
          <w:rFonts w:ascii="Arial" w:eastAsia="Arial" w:hAnsi="Arial" w:cs="Arial"/>
          <w:b/>
          <w:color w:val="1F3864"/>
          <w:sz w:val="20"/>
        </w:rPr>
        <w:t>th-21st</w:t>
      </w:r>
      <w:r>
        <w:rPr>
          <w:rFonts w:ascii="Arial" w:eastAsia="Arial" w:hAnsi="Arial" w:cs="Arial"/>
          <w:b/>
          <w:color w:val="1F3864"/>
          <w:sz w:val="20"/>
        </w:rPr>
        <w:t>,</w:t>
      </w:r>
      <w:r>
        <w:rPr>
          <w:rFonts w:ascii="Arial" w:eastAsia="Arial" w:hAnsi="Arial" w:cs="Arial"/>
          <w:b/>
          <w:color w:val="1F3864"/>
          <w:sz w:val="20"/>
        </w:rPr>
        <w:t xml:space="preserve"> 2023</w:t>
      </w:r>
      <w:r>
        <w:rPr>
          <w:rFonts w:ascii="Arial" w:eastAsia="Arial" w:hAnsi="Arial" w:cs="Arial"/>
          <w:b/>
          <w:color w:val="1F3864"/>
          <w:sz w:val="20"/>
        </w:rPr>
        <w:t xml:space="preserve"> </w:t>
      </w:r>
    </w:p>
    <w:p w14:paraId="07EDB27D" w14:textId="77777777" w:rsidR="00A22E37" w:rsidRDefault="00D73629">
      <w:pPr>
        <w:spacing w:after="0"/>
        <w:ind w:left="466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44E50F98" w14:textId="77777777" w:rsidR="00A22E37" w:rsidRDefault="00D73629">
      <w:pPr>
        <w:spacing w:after="0"/>
        <w:ind w:left="2124"/>
      </w:pPr>
      <w:r>
        <w:rPr>
          <w:rFonts w:ascii="Tahoma" w:eastAsia="Tahoma" w:hAnsi="Tahoma" w:cs="Tahoma"/>
          <w:sz w:val="14"/>
        </w:rPr>
        <w:t>(Wypełnij drukowanymi literami lub komputerowo/</w:t>
      </w:r>
      <w:proofErr w:type="spellStart"/>
      <w:r>
        <w:rPr>
          <w:rFonts w:ascii="Tahoma" w:eastAsia="Tahoma" w:hAnsi="Tahoma" w:cs="Tahoma"/>
          <w:color w:val="1F3864"/>
          <w:sz w:val="14"/>
        </w:rPr>
        <w:t>Fill</w:t>
      </w:r>
      <w:proofErr w:type="spellEnd"/>
      <w:r>
        <w:rPr>
          <w:rFonts w:ascii="Tahoma" w:eastAsia="Tahoma" w:hAnsi="Tahoma" w:cs="Tahoma"/>
          <w:color w:val="1F3864"/>
          <w:sz w:val="14"/>
        </w:rPr>
        <w:t xml:space="preserve"> in with </w:t>
      </w:r>
      <w:proofErr w:type="spellStart"/>
      <w:r>
        <w:rPr>
          <w:rFonts w:ascii="Tahoma" w:eastAsia="Tahoma" w:hAnsi="Tahoma" w:cs="Tahoma"/>
          <w:color w:val="1F3864"/>
          <w:sz w:val="14"/>
        </w:rPr>
        <w:t>block</w:t>
      </w:r>
      <w:proofErr w:type="spellEnd"/>
      <w:r>
        <w:rPr>
          <w:rFonts w:ascii="Tahoma" w:eastAsia="Tahoma" w:hAnsi="Tahoma" w:cs="Tahoma"/>
          <w:color w:val="1F3864"/>
          <w:sz w:val="14"/>
        </w:rPr>
        <w:t xml:space="preserve"> </w:t>
      </w:r>
      <w:proofErr w:type="spellStart"/>
      <w:r>
        <w:rPr>
          <w:rFonts w:ascii="Tahoma" w:eastAsia="Tahoma" w:hAnsi="Tahoma" w:cs="Tahoma"/>
          <w:color w:val="1F3864"/>
          <w:sz w:val="14"/>
        </w:rPr>
        <w:t>capitals</w:t>
      </w:r>
      <w:proofErr w:type="spellEnd"/>
      <w:r>
        <w:rPr>
          <w:rFonts w:ascii="Tahoma" w:eastAsia="Tahoma" w:hAnsi="Tahoma" w:cs="Tahoma"/>
          <w:color w:val="1F3864"/>
          <w:sz w:val="14"/>
        </w:rPr>
        <w:t xml:space="preserve"> </w:t>
      </w:r>
      <w:proofErr w:type="spellStart"/>
      <w:r>
        <w:rPr>
          <w:rFonts w:ascii="Tahoma" w:eastAsia="Tahoma" w:hAnsi="Tahoma" w:cs="Tahoma"/>
          <w:color w:val="1F3864"/>
          <w:sz w:val="14"/>
        </w:rPr>
        <w:t>or</w:t>
      </w:r>
      <w:proofErr w:type="spellEnd"/>
      <w:r>
        <w:rPr>
          <w:rFonts w:ascii="Tahoma" w:eastAsia="Tahoma" w:hAnsi="Tahoma" w:cs="Tahoma"/>
          <w:color w:val="1F3864"/>
          <w:sz w:val="14"/>
        </w:rPr>
        <w:t xml:space="preserve"> by </w:t>
      </w:r>
      <w:proofErr w:type="spellStart"/>
      <w:r>
        <w:rPr>
          <w:rFonts w:ascii="Tahoma" w:eastAsia="Tahoma" w:hAnsi="Tahoma" w:cs="Tahoma"/>
          <w:color w:val="1F3864"/>
          <w:sz w:val="14"/>
        </w:rPr>
        <w:t>computer</w:t>
      </w:r>
      <w:proofErr w:type="spellEnd"/>
      <w:r>
        <w:rPr>
          <w:rFonts w:ascii="Tahoma" w:eastAsia="Tahoma" w:hAnsi="Tahoma" w:cs="Tahoma"/>
          <w:color w:val="1F3864"/>
          <w:sz w:val="14"/>
        </w:rPr>
        <w:t xml:space="preserve">, </w:t>
      </w:r>
      <w:proofErr w:type="spellStart"/>
      <w:r>
        <w:rPr>
          <w:rFonts w:ascii="Tahoma" w:eastAsia="Tahoma" w:hAnsi="Tahoma" w:cs="Tahoma"/>
          <w:color w:val="1F3864"/>
          <w:sz w:val="14"/>
        </w:rPr>
        <w:t>please</w:t>
      </w:r>
      <w:proofErr w:type="spellEnd"/>
      <w:r>
        <w:rPr>
          <w:rFonts w:ascii="Tahoma" w:eastAsia="Tahoma" w:hAnsi="Tahoma" w:cs="Tahoma"/>
          <w:sz w:val="14"/>
        </w:rPr>
        <w:t xml:space="preserve">) </w:t>
      </w:r>
    </w:p>
    <w:p w14:paraId="22941E2D" w14:textId="77777777" w:rsidR="00A22E37" w:rsidRDefault="00D73629">
      <w:pPr>
        <w:spacing w:after="0"/>
        <w:ind w:left="411"/>
        <w:jc w:val="center"/>
      </w:pPr>
      <w:r>
        <w:rPr>
          <w:rFonts w:ascii="Tahoma" w:eastAsia="Tahoma" w:hAnsi="Tahoma" w:cs="Tahoma"/>
          <w:sz w:val="4"/>
        </w:rPr>
        <w:t xml:space="preserve"> </w:t>
      </w:r>
    </w:p>
    <w:tbl>
      <w:tblPr>
        <w:tblStyle w:val="TableGrid"/>
        <w:tblW w:w="9213" w:type="dxa"/>
        <w:tblInd w:w="356" w:type="dxa"/>
        <w:tblCellMar>
          <w:top w:w="8" w:type="dxa"/>
          <w:left w:w="10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332"/>
        <w:gridCol w:w="2897"/>
        <w:gridCol w:w="1246"/>
        <w:gridCol w:w="230"/>
        <w:gridCol w:w="1508"/>
      </w:tblGrid>
      <w:tr w:rsidR="00A22E37" w14:paraId="3E4CD343" w14:textId="77777777">
        <w:trPr>
          <w:trHeight w:val="70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63AA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Nazwisko i imię</w:t>
            </w:r>
            <w:r>
              <w:rPr>
                <w:rFonts w:ascii="Arial" w:eastAsia="Arial" w:hAnsi="Arial" w:cs="Arial"/>
                <w:b/>
                <w:i/>
                <w:sz w:val="12"/>
              </w:rPr>
              <w:t xml:space="preserve"> </w:t>
            </w:r>
          </w:p>
          <w:p w14:paraId="383A36E4" w14:textId="77777777" w:rsidR="00A22E37" w:rsidRDefault="00D73629">
            <w:pPr>
              <w:spacing w:after="103"/>
            </w:pPr>
            <w:r>
              <w:rPr>
                <w:rFonts w:ascii="Arial" w:eastAsia="Arial" w:hAnsi="Arial" w:cs="Arial"/>
                <w:b/>
                <w:i/>
                <w:sz w:val="12"/>
              </w:rPr>
              <w:t xml:space="preserve"> </w:t>
            </w:r>
          </w:p>
          <w:p w14:paraId="2C58A345" w14:textId="77777777" w:rsidR="00A22E37" w:rsidRDefault="00D7362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>Surname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>name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</w:t>
            </w:r>
          </w:p>
        </w:tc>
        <w:tc>
          <w:tcPr>
            <w:tcW w:w="5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4AC2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22E37" w14:paraId="2063885A" w14:textId="77777777">
        <w:trPr>
          <w:trHeight w:val="1253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8290" w14:textId="77777777" w:rsidR="00A22E37" w:rsidRDefault="00D73629">
            <w:pPr>
              <w:spacing w:after="0" w:line="242" w:lineRule="auto"/>
            </w:pPr>
            <w:r>
              <w:rPr>
                <w:rFonts w:ascii="Arial" w:eastAsia="Arial" w:hAnsi="Arial" w:cs="Arial"/>
                <w:b/>
                <w:sz w:val="24"/>
              </w:rPr>
              <w:t>Tytuł, stopień naukowy, stanowisko</w:t>
            </w: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</w:p>
          <w:p w14:paraId="660AA441" w14:textId="77777777" w:rsidR="00A22E37" w:rsidRDefault="00D73629">
            <w:pPr>
              <w:spacing w:after="103"/>
            </w:pP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14:paraId="414C3891" w14:textId="77777777" w:rsidR="00A22E37" w:rsidRDefault="00D7362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>academic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>degree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>position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 xml:space="preserve"> </w:t>
            </w:r>
          </w:p>
        </w:tc>
        <w:tc>
          <w:tcPr>
            <w:tcW w:w="5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DC2F" w14:textId="77777777" w:rsidR="00A22E37" w:rsidRDefault="00D73629">
            <w:pPr>
              <w:spacing w:after="117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865B1D1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22E37" w14:paraId="1866CF58" w14:textId="77777777">
        <w:trPr>
          <w:trHeight w:val="2079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ADFA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Instytucja </w:t>
            </w:r>
          </w:p>
          <w:p w14:paraId="3B891C06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NIP </w:t>
            </w:r>
          </w:p>
          <w:p w14:paraId="1604E19B" w14:textId="77777777" w:rsidR="00A22E37" w:rsidRDefault="00D73629">
            <w:pPr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Faktura  TAK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>/NIE</w:t>
            </w: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14:paraId="544FBF77" w14:textId="77777777" w:rsidR="00A22E37" w:rsidRDefault="00D73629">
            <w:pPr>
              <w:spacing w:after="101"/>
            </w:pP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14:paraId="12710F00" w14:textId="77777777" w:rsidR="00A22E37" w:rsidRDefault="00D7362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>Institution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 xml:space="preserve"> </w:t>
            </w:r>
          </w:p>
          <w:p w14:paraId="16593384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>NIP (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>tax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>information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 xml:space="preserve"> </w:t>
            </w:r>
          </w:p>
          <w:p w14:paraId="771A117D" w14:textId="77777777" w:rsidR="00A22E37" w:rsidRDefault="00D73629">
            <w:pPr>
              <w:spacing w:after="0"/>
              <w:ind w:right="1351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>Invoice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>Yes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1F3864"/>
                <w:sz w:val="24"/>
              </w:rPr>
              <w:t>/No</w:t>
            </w:r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</w:t>
            </w:r>
          </w:p>
        </w:tc>
        <w:tc>
          <w:tcPr>
            <w:tcW w:w="5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CDA4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</w:tc>
      </w:tr>
      <w:tr w:rsidR="00A22E37" w14:paraId="0DB64920" w14:textId="77777777">
        <w:trPr>
          <w:trHeight w:val="977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1060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Adres do korespondencji</w:t>
            </w: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14:paraId="4ADA0F90" w14:textId="77777777" w:rsidR="00A22E37" w:rsidRDefault="00D73629">
            <w:pPr>
              <w:spacing w:after="103"/>
            </w:pP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14:paraId="2A93D53D" w14:textId="77777777" w:rsidR="00A22E37" w:rsidRDefault="00D7362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color w:val="1F3864"/>
                <w:sz w:val="24"/>
              </w:rPr>
              <w:t>Correspondence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1F3864"/>
                <w:sz w:val="24"/>
              </w:rPr>
              <w:t>address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 </w:t>
            </w:r>
          </w:p>
          <w:p w14:paraId="04685B68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</w:t>
            </w:r>
          </w:p>
        </w:tc>
        <w:tc>
          <w:tcPr>
            <w:tcW w:w="5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5AE1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22E37" w14:paraId="58E08C18" w14:textId="77777777">
        <w:trPr>
          <w:trHeight w:val="698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0CDF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Numer telefonu </w:t>
            </w:r>
          </w:p>
          <w:p w14:paraId="599A7BFC" w14:textId="77777777" w:rsidR="00A22E37" w:rsidRDefault="00D73629">
            <w:pPr>
              <w:spacing w:after="101"/>
            </w:pP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14:paraId="16935C80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Phone </w:t>
            </w:r>
            <w:proofErr w:type="spellStart"/>
            <w:r>
              <w:rPr>
                <w:rFonts w:ascii="Arial" w:eastAsia="Arial" w:hAnsi="Arial" w:cs="Arial"/>
                <w:b/>
                <w:color w:val="1F3864"/>
                <w:sz w:val="24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</w:t>
            </w:r>
          </w:p>
        </w:tc>
        <w:tc>
          <w:tcPr>
            <w:tcW w:w="5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47D5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22E37" w14:paraId="3F4238FF" w14:textId="77777777">
        <w:trPr>
          <w:trHeight w:val="70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D21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E-mail </w:t>
            </w:r>
          </w:p>
          <w:p w14:paraId="694660DB" w14:textId="77777777" w:rsidR="00A22E37" w:rsidRDefault="00D73629">
            <w:pPr>
              <w:spacing w:after="101"/>
            </w:pP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14:paraId="4BFE918B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E-mail </w:t>
            </w:r>
            <w:proofErr w:type="spellStart"/>
            <w:r>
              <w:rPr>
                <w:rFonts w:ascii="Arial" w:eastAsia="Arial" w:hAnsi="Arial" w:cs="Arial"/>
                <w:b/>
                <w:color w:val="1F3864"/>
                <w:sz w:val="24"/>
              </w:rPr>
              <w:t>address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 </w:t>
            </w:r>
          </w:p>
        </w:tc>
        <w:tc>
          <w:tcPr>
            <w:tcW w:w="5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4F20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22E37" w14:paraId="159A81B7" w14:textId="77777777">
        <w:trPr>
          <w:trHeight w:val="1114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5538" w14:textId="77777777" w:rsidR="00A22E37" w:rsidRDefault="00D73629">
            <w:pPr>
              <w:spacing w:after="0" w:line="275" w:lineRule="auto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Planowany tytuł pracy/ wystąpienia </w:t>
            </w:r>
          </w:p>
          <w:p w14:paraId="647F319D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14:paraId="7E9F3FEE" w14:textId="77777777" w:rsidR="00A22E37" w:rsidRDefault="00D73629">
            <w:pPr>
              <w:spacing w:after="101"/>
            </w:pP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14:paraId="3E647CE1" w14:textId="77777777" w:rsidR="00A22E37" w:rsidRDefault="00D7362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color w:val="1F3864"/>
                <w:sz w:val="24"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color w:val="1F3864"/>
                <w:sz w:val="24"/>
              </w:rPr>
              <w:t>your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1F3864"/>
                <w:sz w:val="24"/>
              </w:rPr>
              <w:t>article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/report </w:t>
            </w:r>
          </w:p>
        </w:tc>
        <w:tc>
          <w:tcPr>
            <w:tcW w:w="5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A17A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22E37" w14:paraId="53347CDC" w14:textId="77777777">
        <w:trPr>
          <w:trHeight w:val="1272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0C64" w14:textId="77777777" w:rsidR="00A22E37" w:rsidRDefault="00D73629">
            <w:pPr>
              <w:spacing w:after="0" w:line="272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Preferowana forma wystąpienia (język) </w:t>
            </w:r>
          </w:p>
          <w:p w14:paraId="363B3A09" w14:textId="77777777" w:rsidR="00A22E37" w:rsidRDefault="00D73629">
            <w:pPr>
              <w:spacing w:after="103"/>
            </w:pP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14:paraId="192E3FB7" w14:textId="77777777" w:rsidR="00A22E37" w:rsidRDefault="00D7362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color w:val="1F3864"/>
                <w:sz w:val="24"/>
              </w:rPr>
              <w:t>Preferred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form of </w:t>
            </w:r>
            <w:proofErr w:type="spellStart"/>
            <w:r>
              <w:rPr>
                <w:rFonts w:ascii="Arial" w:eastAsia="Arial" w:hAnsi="Arial" w:cs="Arial"/>
                <w:b/>
                <w:color w:val="1F3864"/>
                <w:sz w:val="24"/>
              </w:rPr>
              <w:t>presentation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1F3864"/>
                <w:sz w:val="24"/>
              </w:rPr>
              <w:t>language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)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1E28" w14:textId="77777777" w:rsidR="00A22E37" w:rsidRDefault="00D73629">
            <w:pPr>
              <w:spacing w:after="0"/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Polski/</w:t>
            </w:r>
            <w:proofErr w:type="spellStart"/>
            <w:r>
              <w:rPr>
                <w:rFonts w:ascii="Arial" w:eastAsia="Arial" w:hAnsi="Arial" w:cs="Arial"/>
                <w:b/>
                <w:color w:val="1F3864"/>
                <w:sz w:val="24"/>
              </w:rPr>
              <w:t>Polish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C44B3BB" w14:textId="77777777" w:rsidR="00A22E37" w:rsidRDefault="00D73629">
            <w:pPr>
              <w:spacing w:after="0"/>
              <w:ind w:left="10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A91814" wp14:editId="510D97B3">
                      <wp:extent cx="255905" cy="226695"/>
                      <wp:effectExtent l="0" t="0" r="0" b="0"/>
                      <wp:docPr id="3189" name="Group 3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905" cy="226695"/>
                                <a:chOff x="0" y="0"/>
                                <a:chExt cx="255905" cy="226695"/>
                              </a:xfrm>
                            </wpg:grpSpPr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0" y="0"/>
                                  <a:ext cx="255905" cy="226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905" h="226695">
                                      <a:moveTo>
                                        <a:pt x="0" y="226695"/>
                                      </a:moveTo>
                                      <a:lnTo>
                                        <a:pt x="255905" y="226695"/>
                                      </a:lnTo>
                                      <a:lnTo>
                                        <a:pt x="2559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89" style="width:20.15pt;height:17.85pt;mso-position-horizontal-relative:char;mso-position-vertical-relative:line" coordsize="2559,2266">
                      <v:shape id="Shape 304" style="position:absolute;width:2559;height:2266;left:0;top:0;" coordsize="255905,226695" path="m0,226695l255905,226695l255905,0l0,0x">
                        <v:stroke weight="0.75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52AFE68C" w14:textId="77777777" w:rsidR="00A22E37" w:rsidRDefault="00D73629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Angielski/</w:t>
            </w:r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English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12C6BFD" w14:textId="77777777" w:rsidR="00A22E37" w:rsidRDefault="00D73629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037AEA9" w14:textId="77777777" w:rsidR="00A22E37" w:rsidRDefault="00D73629">
            <w:pPr>
              <w:spacing w:after="0"/>
              <w:ind w:left="1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817F2E" wp14:editId="2FF8B053">
                      <wp:extent cx="255905" cy="226695"/>
                      <wp:effectExtent l="0" t="0" r="0" b="0"/>
                      <wp:docPr id="3198" name="Group 3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905" cy="226695"/>
                                <a:chOff x="0" y="0"/>
                                <a:chExt cx="255905" cy="226695"/>
                              </a:xfrm>
                            </wpg:grpSpPr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0" y="0"/>
                                  <a:ext cx="255905" cy="226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905" h="226695">
                                      <a:moveTo>
                                        <a:pt x="0" y="226695"/>
                                      </a:moveTo>
                                      <a:lnTo>
                                        <a:pt x="255905" y="226695"/>
                                      </a:lnTo>
                                      <a:lnTo>
                                        <a:pt x="2559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98" style="width:20.15pt;height:17.85pt;mso-position-horizontal-relative:char;mso-position-vertical-relative:line" coordsize="2559,2266">
                      <v:shape id="Shape 306" style="position:absolute;width:2559;height:2266;left:0;top:0;" coordsize="255905,226695" path="m0,226695l255905,226695l255905,0l0,0x">
                        <v:stroke weight="0.75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A22E37" w14:paraId="5DD59390" w14:textId="77777777">
        <w:trPr>
          <w:trHeight w:val="267"/>
        </w:trPr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DA3E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Środki audiowizualne </w:t>
            </w:r>
          </w:p>
          <w:p w14:paraId="5F0F3997" w14:textId="77777777" w:rsidR="00A22E37" w:rsidRDefault="00D73629">
            <w:pPr>
              <w:spacing w:after="101"/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14:paraId="6621311E" w14:textId="77777777" w:rsidR="00A22E37" w:rsidRDefault="00D7362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color w:val="1F3864"/>
                <w:sz w:val="24"/>
              </w:rPr>
              <w:t>Audiovisual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media </w:t>
            </w:r>
          </w:p>
        </w:tc>
        <w:tc>
          <w:tcPr>
            <w:tcW w:w="4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62EE1" w14:textId="77777777" w:rsidR="00A22E37" w:rsidRDefault="00D73629">
            <w:pPr>
              <w:numPr>
                <w:ilvl w:val="0"/>
                <w:numId w:val="1"/>
              </w:numPr>
              <w:spacing w:after="0"/>
              <w:ind w:right="2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rzutnik multimedialny/ </w:t>
            </w:r>
            <w:proofErr w:type="spellStart"/>
            <w:r>
              <w:rPr>
                <w:rFonts w:ascii="Arial" w:eastAsia="Arial" w:hAnsi="Arial" w:cs="Arial"/>
                <w:b/>
                <w:color w:val="1F3864"/>
                <w:sz w:val="20"/>
              </w:rPr>
              <w:t>projector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 </w:t>
            </w:r>
          </w:p>
          <w:p w14:paraId="4521458E" w14:textId="77777777" w:rsidR="00A22E37" w:rsidRDefault="00D73629">
            <w:pPr>
              <w:numPr>
                <w:ilvl w:val="0"/>
                <w:numId w:val="1"/>
              </w:numPr>
              <w:spacing w:after="0" w:line="248" w:lineRule="auto"/>
              <w:ind w:right="229"/>
            </w:pPr>
            <w:r>
              <w:rPr>
                <w:rFonts w:ascii="Arial" w:eastAsia="Arial" w:hAnsi="Arial" w:cs="Arial"/>
                <w:b/>
                <w:sz w:val="20"/>
              </w:rPr>
              <w:t>Laptop/</w:t>
            </w:r>
            <w:proofErr w:type="spellStart"/>
            <w:r>
              <w:rPr>
                <w:rFonts w:ascii="Arial" w:eastAsia="Arial" w:hAnsi="Arial" w:cs="Arial"/>
                <w:b/>
                <w:color w:val="1F3864"/>
                <w:sz w:val="20"/>
              </w:rPr>
              <w:t>computer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Inne/</w:t>
            </w:r>
            <w:proofErr w:type="spellStart"/>
            <w:r>
              <w:rPr>
                <w:rFonts w:ascii="Arial" w:eastAsia="Arial" w:hAnsi="Arial" w:cs="Arial"/>
                <w:b/>
                <w:color w:val="1F3864"/>
                <w:sz w:val="20"/>
              </w:rPr>
              <w:t>other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……………………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. </w:t>
            </w:r>
          </w:p>
          <w:p w14:paraId="28762DEE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30" w:type="dxa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8CCD907" w14:textId="77777777" w:rsidR="00A22E37" w:rsidRDefault="00A22E37"/>
        </w:tc>
        <w:tc>
          <w:tcPr>
            <w:tcW w:w="15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AECC04" w14:textId="77777777" w:rsidR="00A22E37" w:rsidRDefault="00A22E37"/>
        </w:tc>
      </w:tr>
      <w:tr w:rsidR="00A22E37" w14:paraId="200B971C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ADA8B" w14:textId="77777777" w:rsidR="00A22E37" w:rsidRDefault="00A22E37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EF0188" w14:textId="77777777" w:rsidR="00A22E37" w:rsidRDefault="00A22E37"/>
        </w:tc>
        <w:tc>
          <w:tcPr>
            <w:tcW w:w="2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1A7B9F" w14:textId="77777777" w:rsidR="00A22E37" w:rsidRDefault="00A22E3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056BF6" w14:textId="77777777" w:rsidR="00A22E37" w:rsidRDefault="00A22E37"/>
        </w:tc>
      </w:tr>
      <w:tr w:rsidR="00A22E37" w14:paraId="6A7C7CD6" w14:textId="7777777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BF5F" w14:textId="77777777" w:rsidR="00A22E37" w:rsidRDefault="00A22E37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AA942D" w14:textId="77777777" w:rsidR="00A22E37" w:rsidRDefault="00A22E37"/>
        </w:tc>
        <w:tc>
          <w:tcPr>
            <w:tcW w:w="23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5035524" w14:textId="77777777" w:rsidR="00A22E37" w:rsidRDefault="00A22E3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63B45" w14:textId="77777777" w:rsidR="00A22E37" w:rsidRDefault="00A22E37"/>
        </w:tc>
      </w:tr>
      <w:tr w:rsidR="00A22E37" w14:paraId="36774C27" w14:textId="77777777">
        <w:trPr>
          <w:trHeight w:val="8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157A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Formuła wystąpienia  </w:t>
            </w:r>
          </w:p>
          <w:p w14:paraId="311ACD33" w14:textId="77777777" w:rsidR="00A22E37" w:rsidRDefault="00D73629">
            <w:pPr>
              <w:spacing w:after="103"/>
            </w:pP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14:paraId="6C3EFC3C" w14:textId="77777777" w:rsidR="00A22E37" w:rsidRDefault="00D7362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color w:val="1F3864"/>
                <w:sz w:val="24"/>
              </w:rPr>
              <w:t>Formula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color w:val="1F3864"/>
                <w:sz w:val="24"/>
              </w:rPr>
              <w:t>presentation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7A6A" w14:textId="77777777" w:rsidR="00A22E37" w:rsidRDefault="00D73629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stacjonarnie/</w:t>
            </w:r>
            <w:proofErr w:type="spellStart"/>
            <w:r>
              <w:rPr>
                <w:rFonts w:ascii="Arial" w:eastAsia="Arial" w:hAnsi="Arial" w:cs="Arial"/>
                <w:b/>
                <w:color w:val="1F3864"/>
                <w:sz w:val="24"/>
              </w:rPr>
              <w:t>stationary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4E80EA6" w14:textId="77777777" w:rsidR="00A22E37" w:rsidRDefault="00D73629">
            <w:pPr>
              <w:spacing w:after="0"/>
              <w:ind w:left="10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9124DC" wp14:editId="453FFB6A">
                      <wp:extent cx="255905" cy="226695"/>
                      <wp:effectExtent l="0" t="0" r="0" b="0"/>
                      <wp:docPr id="2646" name="Group 2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905" cy="226695"/>
                                <a:chOff x="0" y="0"/>
                                <a:chExt cx="255905" cy="226695"/>
                              </a:xfrm>
                            </wpg:grpSpPr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0" y="0"/>
                                  <a:ext cx="255905" cy="226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905" h="226695">
                                      <a:moveTo>
                                        <a:pt x="0" y="226695"/>
                                      </a:moveTo>
                                      <a:lnTo>
                                        <a:pt x="255905" y="226695"/>
                                      </a:lnTo>
                                      <a:lnTo>
                                        <a:pt x="2559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46" style="width:20.15pt;height:17.85pt;mso-position-horizontal-relative:char;mso-position-vertical-relative:line" coordsize="2559,2266">
                      <v:shape id="Shape 414" style="position:absolute;width:2559;height:2266;left:0;top:0;" coordsize="255905,226695" path="m0,226695l255905,226695l255905,0l0,0x">
                        <v:stroke weight="0.75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BD7D" w14:textId="77777777" w:rsidR="00A22E37" w:rsidRDefault="00D73629">
            <w:pPr>
              <w:spacing w:after="0"/>
            </w:pPr>
            <w:r>
              <w:rPr>
                <w:rFonts w:ascii="Arial" w:eastAsia="Arial" w:hAnsi="Arial" w:cs="Arial"/>
                <w:b/>
                <w:sz w:val="7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on-line/</w:t>
            </w:r>
            <w:r>
              <w:rPr>
                <w:rFonts w:ascii="Arial" w:eastAsia="Arial" w:hAnsi="Arial" w:cs="Arial"/>
                <w:b/>
                <w:color w:val="1F3864"/>
                <w:sz w:val="24"/>
              </w:rPr>
              <w:t>on-line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D202D50" w14:textId="77777777" w:rsidR="00A22E37" w:rsidRDefault="00D73629">
            <w:pPr>
              <w:spacing w:after="0"/>
              <w:ind w:left="1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9CF623" wp14:editId="1A9B7462">
                      <wp:extent cx="255905" cy="226695"/>
                      <wp:effectExtent l="0" t="0" r="0" b="0"/>
                      <wp:docPr id="2655" name="Group 2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905" cy="226695"/>
                                <a:chOff x="0" y="0"/>
                                <a:chExt cx="255905" cy="226695"/>
                              </a:xfrm>
                            </wpg:grpSpPr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0" y="0"/>
                                  <a:ext cx="255905" cy="226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905" h="226695">
                                      <a:moveTo>
                                        <a:pt x="0" y="226695"/>
                                      </a:moveTo>
                                      <a:lnTo>
                                        <a:pt x="255905" y="226695"/>
                                      </a:lnTo>
                                      <a:lnTo>
                                        <a:pt x="2559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55" style="width:20.15pt;height:17.85pt;mso-position-horizontal-relative:char;mso-position-vertical-relative:line" coordsize="2559,2266">
                      <v:shape id="Shape 416" style="position:absolute;width:2559;height:2266;left:0;top:0;" coordsize="255905,226695" path="m0,226695l255905,226695l255905,0l0,0x">
                        <v:stroke weight="0.75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19B131D6" w14:textId="77777777" w:rsidR="00A22E37" w:rsidRDefault="00D73629">
      <w:pPr>
        <w:spacing w:after="0"/>
        <w:ind w:left="518"/>
        <w:jc w:val="center"/>
      </w:pPr>
      <w:r>
        <w:rPr>
          <w:rFonts w:ascii="Tahoma" w:eastAsia="Tahoma" w:hAnsi="Tahoma" w:cs="Tahoma"/>
          <w:sz w:val="23"/>
        </w:rPr>
        <w:t xml:space="preserve"> </w:t>
      </w:r>
    </w:p>
    <w:p w14:paraId="3DD1A506" w14:textId="77777777" w:rsidR="00A22E37" w:rsidRDefault="00D73629">
      <w:pPr>
        <w:spacing w:after="0" w:line="232" w:lineRule="auto"/>
        <w:ind w:left="1272" w:firstLine="34"/>
      </w:pPr>
      <w:r>
        <w:rPr>
          <w:rFonts w:ascii="Arial" w:eastAsia="Arial" w:hAnsi="Arial" w:cs="Arial"/>
          <w:i/>
          <w:sz w:val="24"/>
        </w:rPr>
        <w:t xml:space="preserve">Wypełniony formularz zgłoszeniowy należy przesłać na adres </w:t>
      </w:r>
      <w:proofErr w:type="gramStart"/>
      <w:r>
        <w:rPr>
          <w:rFonts w:ascii="Arial" w:eastAsia="Arial" w:hAnsi="Arial" w:cs="Arial"/>
          <w:i/>
          <w:sz w:val="24"/>
        </w:rPr>
        <w:t>e-mail:</w:t>
      </w:r>
      <w:r>
        <w:rPr>
          <w:rFonts w:ascii="Arial" w:eastAsia="Arial" w:hAnsi="Arial" w:cs="Arial"/>
          <w:i/>
        </w:rPr>
        <w:t xml:space="preserve">   </w:t>
      </w:r>
      <w:proofErr w:type="gramEnd"/>
      <w:r>
        <w:rPr>
          <w:rFonts w:ascii="Arial" w:eastAsia="Arial" w:hAnsi="Arial" w:cs="Arial"/>
          <w:b/>
          <w:i/>
          <w:sz w:val="28"/>
          <w:u w:val="single" w:color="000000"/>
        </w:rPr>
        <w:t>maria.bilska@awf.edu.pl</w:t>
      </w:r>
      <w:r>
        <w:rPr>
          <w:rFonts w:ascii="Arial" w:eastAsia="Arial" w:hAnsi="Arial" w:cs="Arial"/>
          <w:b/>
          <w:i/>
          <w:sz w:val="28"/>
        </w:rPr>
        <w:t xml:space="preserve"> lub </w:t>
      </w:r>
      <w:r>
        <w:rPr>
          <w:rFonts w:ascii="Arial" w:eastAsia="Arial" w:hAnsi="Arial" w:cs="Arial"/>
          <w:b/>
          <w:i/>
          <w:sz w:val="28"/>
          <w:u w:val="single" w:color="000000"/>
        </w:rPr>
        <w:t>b.kargulewicz@awf.edu.pl</w:t>
      </w:r>
      <w:r>
        <w:rPr>
          <w:rFonts w:ascii="Arial" w:eastAsia="Arial" w:hAnsi="Arial" w:cs="Arial"/>
          <w:b/>
          <w:i/>
          <w:color w:val="000099"/>
          <w:sz w:val="28"/>
        </w:rPr>
        <w:t xml:space="preserve"> </w:t>
      </w:r>
    </w:p>
    <w:p w14:paraId="2EB4BF8E" w14:textId="77777777" w:rsidR="00A22E37" w:rsidRDefault="00D73629">
      <w:pPr>
        <w:spacing w:after="0"/>
        <w:ind w:left="469"/>
        <w:jc w:val="center"/>
      </w:pPr>
      <w:r>
        <w:rPr>
          <w:rFonts w:ascii="Arial" w:eastAsia="Arial" w:hAnsi="Arial" w:cs="Arial"/>
          <w:i/>
        </w:rPr>
        <w:t xml:space="preserve"> </w:t>
      </w:r>
    </w:p>
    <w:p w14:paraId="67258566" w14:textId="77777777" w:rsidR="00A22E37" w:rsidRDefault="00D73629">
      <w:pPr>
        <w:spacing w:after="14"/>
        <w:ind w:left="2033"/>
      </w:pPr>
      <w:proofErr w:type="spellStart"/>
      <w:r>
        <w:rPr>
          <w:rFonts w:ascii="Arial" w:eastAsia="Arial" w:hAnsi="Arial" w:cs="Arial"/>
          <w:i/>
          <w:color w:val="1F3864"/>
          <w:sz w:val="24"/>
        </w:rPr>
        <w:t>Please</w:t>
      </w:r>
      <w:proofErr w:type="spellEnd"/>
      <w:r>
        <w:rPr>
          <w:rFonts w:ascii="Arial" w:eastAsia="Arial" w:hAnsi="Arial" w:cs="Arial"/>
          <w:i/>
          <w:color w:val="1F3864"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F3864"/>
          <w:sz w:val="24"/>
        </w:rPr>
        <w:t>send</w:t>
      </w:r>
      <w:proofErr w:type="spellEnd"/>
      <w:r>
        <w:rPr>
          <w:rFonts w:ascii="Arial" w:eastAsia="Arial" w:hAnsi="Arial" w:cs="Arial"/>
          <w:i/>
          <w:color w:val="1F3864"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F3864"/>
          <w:sz w:val="24"/>
        </w:rPr>
        <w:t>your</w:t>
      </w:r>
      <w:proofErr w:type="spellEnd"/>
      <w:r>
        <w:rPr>
          <w:rFonts w:ascii="Arial" w:eastAsia="Arial" w:hAnsi="Arial" w:cs="Arial"/>
          <w:i/>
          <w:color w:val="1F3864"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F3864"/>
          <w:sz w:val="24"/>
        </w:rPr>
        <w:t>aplication</w:t>
      </w:r>
      <w:proofErr w:type="spellEnd"/>
      <w:r>
        <w:rPr>
          <w:rFonts w:ascii="Arial" w:eastAsia="Arial" w:hAnsi="Arial" w:cs="Arial"/>
          <w:i/>
          <w:color w:val="1F3864"/>
          <w:sz w:val="24"/>
        </w:rPr>
        <w:t xml:space="preserve"> form on </w:t>
      </w:r>
      <w:proofErr w:type="spellStart"/>
      <w:r>
        <w:rPr>
          <w:rFonts w:ascii="Arial" w:eastAsia="Arial" w:hAnsi="Arial" w:cs="Arial"/>
          <w:i/>
          <w:color w:val="1F3864"/>
          <w:sz w:val="24"/>
        </w:rPr>
        <w:t>an</w:t>
      </w:r>
      <w:proofErr w:type="spellEnd"/>
      <w:r>
        <w:rPr>
          <w:rFonts w:ascii="Arial" w:eastAsia="Arial" w:hAnsi="Arial" w:cs="Arial"/>
          <w:i/>
          <w:color w:val="1F3864"/>
          <w:sz w:val="24"/>
        </w:rPr>
        <w:t xml:space="preserve"> e-mail </w:t>
      </w:r>
      <w:proofErr w:type="spellStart"/>
      <w:r>
        <w:rPr>
          <w:rFonts w:ascii="Arial" w:eastAsia="Arial" w:hAnsi="Arial" w:cs="Arial"/>
          <w:i/>
          <w:color w:val="1F3864"/>
          <w:sz w:val="24"/>
        </w:rPr>
        <w:t>address</w:t>
      </w:r>
      <w:proofErr w:type="spellEnd"/>
      <w:r>
        <w:rPr>
          <w:rFonts w:ascii="Arial" w:eastAsia="Arial" w:hAnsi="Arial" w:cs="Arial"/>
          <w:i/>
          <w:color w:val="1F3864"/>
          <w:sz w:val="24"/>
        </w:rPr>
        <w:t xml:space="preserve">: </w:t>
      </w:r>
    </w:p>
    <w:p w14:paraId="257B7997" w14:textId="77777777" w:rsidR="00A22E37" w:rsidRDefault="00D73629">
      <w:pPr>
        <w:spacing w:after="218"/>
        <w:ind w:right="895"/>
        <w:jc w:val="right"/>
      </w:pPr>
      <w:r>
        <w:rPr>
          <w:rFonts w:ascii="Arial" w:eastAsia="Arial" w:hAnsi="Arial" w:cs="Arial"/>
          <w:b/>
          <w:i/>
          <w:sz w:val="28"/>
          <w:u w:val="single" w:color="000000"/>
        </w:rPr>
        <w:t>maria.bilska@awf.edu.pl</w:t>
      </w:r>
      <w:r>
        <w:rPr>
          <w:rFonts w:ascii="Arial" w:eastAsia="Arial" w:hAnsi="Arial" w:cs="Arial"/>
          <w:b/>
          <w:i/>
          <w:sz w:val="28"/>
        </w:rPr>
        <w:t xml:space="preserve"> lub </w:t>
      </w:r>
      <w:r>
        <w:rPr>
          <w:rFonts w:ascii="Arial" w:eastAsia="Arial" w:hAnsi="Arial" w:cs="Arial"/>
          <w:b/>
          <w:i/>
          <w:sz w:val="28"/>
          <w:u w:val="single" w:color="000000"/>
        </w:rPr>
        <w:t>b.kargulewicz@awf.edu.pl</w:t>
      </w:r>
      <w:r>
        <w:rPr>
          <w:rFonts w:ascii="Arial" w:eastAsia="Arial" w:hAnsi="Arial" w:cs="Arial"/>
          <w:i/>
        </w:rPr>
        <w:t xml:space="preserve"> </w:t>
      </w:r>
    </w:p>
    <w:p w14:paraId="0CF4600A" w14:textId="77777777" w:rsidR="00A22E37" w:rsidRDefault="00D73629">
      <w:pPr>
        <w:spacing w:after="257"/>
      </w:pPr>
      <w:r>
        <w:rPr>
          <w:rFonts w:ascii="Arial" w:eastAsia="Arial" w:hAnsi="Arial" w:cs="Arial"/>
          <w:sz w:val="24"/>
        </w:rPr>
        <w:t xml:space="preserve"> </w:t>
      </w:r>
    </w:p>
    <w:p w14:paraId="16150C5E" w14:textId="77777777" w:rsidR="00A22E37" w:rsidRDefault="00D73629">
      <w:pPr>
        <w:spacing w:after="259"/>
      </w:pPr>
      <w:r>
        <w:rPr>
          <w:rFonts w:ascii="Arial" w:eastAsia="Arial" w:hAnsi="Arial" w:cs="Arial"/>
          <w:sz w:val="24"/>
        </w:rPr>
        <w:t xml:space="preserve"> </w:t>
      </w:r>
    </w:p>
    <w:p w14:paraId="4088367C" w14:textId="77777777" w:rsidR="00A22E37" w:rsidRDefault="00D7362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A22E37">
      <w:pgSz w:w="11906" w:h="16838"/>
      <w:pgMar w:top="1421" w:right="1397" w:bottom="1961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06571"/>
    <w:multiLevelType w:val="hybridMultilevel"/>
    <w:tmpl w:val="BBA2DD12"/>
    <w:lvl w:ilvl="0" w:tplc="768415C4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1227A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203B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CFF4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36CEF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86548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2286F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7695B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5C6B7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438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37"/>
    <w:rsid w:val="00A22E37"/>
    <w:rsid w:val="00D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798A"/>
  <w15:docId w15:val="{3161A81D-5756-42ED-A98C-A5A4A7BA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08"/>
      <w:outlineLvl w:val="0"/>
    </w:pPr>
    <w:rPr>
      <w:rFonts w:ascii="Arial" w:eastAsia="Arial" w:hAnsi="Arial" w:cs="Arial"/>
      <w:b/>
      <w:color w:val="1F3864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1F3864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WYCHOWANIA FIZYCZNEGO I SPORTU</dc:title>
  <dc:subject/>
  <dc:creator>Admin</dc:creator>
  <cp:keywords/>
  <cp:lastModifiedBy>Marek Sacewicz</cp:lastModifiedBy>
  <cp:revision>2</cp:revision>
  <dcterms:created xsi:type="dcterms:W3CDTF">2023-04-13T10:39:00Z</dcterms:created>
  <dcterms:modified xsi:type="dcterms:W3CDTF">2023-04-13T10:39:00Z</dcterms:modified>
</cp:coreProperties>
</file>